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F93E0F" w:rsidP="1E015309" w:rsidRDefault="00756B1D" w14:paraId="70CFA9F5" w14:textId="027BCBFF">
      <w:pPr>
        <w:spacing w:line="240" w:lineRule="auto"/>
        <w:jc w:val="center"/>
        <w:rPr>
          <w:rFonts w:ascii="Tahoma" w:hAnsi="Tahoma" w:eastAsia="Tahoma" w:cs="Tahoma"/>
          <w:b w:val="1"/>
          <w:bCs w:val="1"/>
          <w:sz w:val="28"/>
          <w:szCs w:val="28"/>
          <w:u w:val="single"/>
        </w:rPr>
      </w:pPr>
      <w:r w:rsidRPr="6ADEABE3" w:rsidR="7D06B2E2">
        <w:rPr>
          <w:rFonts w:ascii="Tahoma" w:hAnsi="Tahoma" w:eastAsia="Tahoma" w:cs="Tahoma"/>
          <w:b w:val="1"/>
          <w:bCs w:val="1"/>
          <w:sz w:val="28"/>
          <w:szCs w:val="28"/>
          <w:u w:val="none"/>
        </w:rPr>
        <w:t xml:space="preserve">  </w:t>
      </w:r>
      <w:r w:rsidRPr="1E015309" w:rsidR="7B3DB4D2">
        <w:rPr>
          <w:rFonts w:ascii="Tahoma" w:hAnsi="Tahoma" w:eastAsia="Tahoma" w:cs="Tahoma"/>
          <w:b w:val="1"/>
          <w:bCs w:val="1"/>
          <w:sz w:val="28"/>
          <w:szCs w:val="28"/>
          <w:u w:val="single"/>
        </w:rPr>
        <w:t xml:space="preserve">Computing </w:t>
      </w:r>
      <w:r w:rsidRPr="1E015309" w:rsidR="0029121A">
        <w:rPr>
          <w:rFonts w:ascii="Tahoma" w:hAnsi="Tahoma" w:eastAsia="Tahoma" w:cs="Tahoma"/>
          <w:b w:val="1"/>
          <w:bCs w:val="1"/>
          <w:sz w:val="28"/>
          <w:szCs w:val="28"/>
          <w:u w:val="single"/>
        </w:rPr>
        <w:t xml:space="preserve">Vocabulary</w:t>
      </w:r>
      <w:r w:rsidR="1E015309">
        <w:drawing>
          <wp:anchor distT="0" distB="0" distL="114300" distR="114300" simplePos="0" relativeHeight="251658240" behindDoc="0" locked="0" layoutInCell="1" allowOverlap="1" wp14:editId="7B9A484D" wp14:anchorId="69AE3AB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19125" cy="583762"/>
            <wp:effectExtent l="0" t="0" r="0" b="0"/>
            <wp:wrapSquare wrapText="bothSides"/>
            <wp:docPr id="604293939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8ad4b0f29f7b4fb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619125" cy="583762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3CC521BA" w:rsidP="6CDF127D" w:rsidRDefault="3CC521BA" w14:paraId="507B4B19" w14:textId="4D1299AA">
      <w:pPr>
        <w:spacing w:line="240" w:lineRule="auto"/>
        <w:rPr>
          <w:rFonts w:ascii="Tahoma" w:hAnsi="Tahoma" w:eastAsia="Tahoma" w:cs="Tahoma"/>
          <w:sz w:val="16"/>
          <w:szCs w:val="16"/>
        </w:rPr>
      </w:pPr>
    </w:p>
    <w:tbl>
      <w:tblPr>
        <w:tblStyle w:val="TableGrid"/>
        <w:tblW w:w="14265" w:type="dxa"/>
        <w:tblLayout w:type="fixed"/>
        <w:tblLook w:val="06A0" w:firstRow="1" w:lastRow="0" w:firstColumn="1" w:lastColumn="0" w:noHBand="1" w:noVBand="1"/>
      </w:tblPr>
      <w:tblGrid>
        <w:gridCol w:w="1335"/>
        <w:gridCol w:w="3960"/>
        <w:gridCol w:w="4725"/>
        <w:gridCol w:w="4245"/>
      </w:tblGrid>
      <w:tr w:rsidR="3CC521BA" w:rsidTr="40F8D24E" w14:paraId="72BE71AA" w14:textId="77777777">
        <w:trPr>
          <w:trHeight w:val="300"/>
        </w:trPr>
        <w:tc>
          <w:tcPr>
            <w:tcW w:w="1335" w:type="dxa"/>
            <w:shd w:val="clear" w:color="auto" w:fill="FA7272"/>
            <w:tcMar/>
          </w:tcPr>
          <w:p w:rsidR="3CC521BA" w:rsidP="6CDF127D" w:rsidRDefault="3CC521BA" w14:paraId="2902C6B8" w14:textId="257F6F16">
            <w:pPr>
              <w:spacing w:line="240" w:lineRule="auto"/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</w:pPr>
            <w:bookmarkStart w:name="_GoBack" w:id="0"/>
          </w:p>
        </w:tc>
        <w:tc>
          <w:tcPr>
            <w:tcW w:w="3960" w:type="dxa"/>
            <w:shd w:val="clear" w:color="auto" w:fill="FA7272"/>
            <w:tcMar/>
          </w:tcPr>
          <w:p w:rsidRPr="00592E7F" w:rsidR="5ED5281E" w:rsidP="6CDF127D" w:rsidRDefault="5ED5281E" w14:paraId="4A1A9FA6" w14:textId="500DC8C5">
            <w:pPr>
              <w:spacing w:line="240" w:lineRule="auto"/>
              <w:jc w:val="center"/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</w:pPr>
            <w:r w:rsidRPr="6CDF127D" w:rsidR="5ED5281E"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  <w:t>Autumn</w:t>
            </w:r>
          </w:p>
        </w:tc>
        <w:tc>
          <w:tcPr>
            <w:tcW w:w="4725" w:type="dxa"/>
            <w:shd w:val="clear" w:color="auto" w:fill="FA7272"/>
            <w:tcMar/>
          </w:tcPr>
          <w:p w:rsidRPr="00592E7F" w:rsidR="5ED5281E" w:rsidP="6CDF127D" w:rsidRDefault="5ED5281E" w14:paraId="43DDCBB6" w14:textId="7B676112">
            <w:pPr>
              <w:spacing w:line="240" w:lineRule="auto"/>
              <w:jc w:val="center"/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</w:pPr>
            <w:r w:rsidRPr="6CDF127D" w:rsidR="5ED5281E"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  <w:t>Spring</w:t>
            </w:r>
          </w:p>
        </w:tc>
        <w:tc>
          <w:tcPr>
            <w:tcW w:w="4245" w:type="dxa"/>
            <w:shd w:val="clear" w:color="auto" w:fill="FA7272"/>
            <w:tcMar/>
          </w:tcPr>
          <w:p w:rsidRPr="00592E7F" w:rsidR="5ED5281E" w:rsidP="6CDF127D" w:rsidRDefault="5ED5281E" w14:paraId="213653E9" w14:textId="552771C0">
            <w:pPr>
              <w:spacing w:line="240" w:lineRule="auto"/>
              <w:jc w:val="center"/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</w:pPr>
            <w:r w:rsidRPr="6CDF127D" w:rsidR="5ED5281E"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  <w:t>Summer</w:t>
            </w:r>
          </w:p>
        </w:tc>
      </w:tr>
      <w:bookmarkEnd w:id="0"/>
      <w:tr w:rsidR="00592E7F" w:rsidTr="40F8D24E" w14:paraId="48D740D5" w14:textId="77777777">
        <w:trPr>
          <w:trHeight w:val="841"/>
        </w:trPr>
        <w:tc>
          <w:tcPr>
            <w:tcW w:w="1335" w:type="dxa"/>
            <w:shd w:val="clear" w:color="auto" w:fill="FA7272"/>
            <w:tcMar/>
          </w:tcPr>
          <w:p w:rsidR="00592E7F" w:rsidP="6CDF127D" w:rsidRDefault="00592E7F" w14:paraId="7B0050FA" w14:textId="77777777">
            <w:pPr>
              <w:spacing w:line="240" w:lineRule="auto"/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</w:pPr>
            <w:r w:rsidRPr="6CDF127D" w:rsidR="00592E7F"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  <w:t>Year N</w:t>
            </w:r>
          </w:p>
          <w:p w:rsidR="00592E7F" w:rsidP="6CDF127D" w:rsidRDefault="00592E7F" w14:paraId="4299F241" w14:textId="562F89B8">
            <w:pPr>
              <w:spacing w:line="240" w:lineRule="auto"/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</w:pPr>
            <w:r w:rsidRPr="6CDF127D" w:rsidR="00592E7F"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  <w:t>Vocabulary</w:t>
            </w:r>
          </w:p>
        </w:tc>
        <w:tc>
          <w:tcPr>
            <w:tcW w:w="3960" w:type="dxa"/>
            <w:tcMar/>
          </w:tcPr>
          <w:p w:rsidRPr="00756B1D" w:rsidR="00592E7F" w:rsidP="6CDF127D" w:rsidRDefault="00592E7F" w14:paraId="07D2767F" w14:textId="22DDCE8C">
            <w:pPr>
              <w:spacing w:line="24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6CDF127D" w:rsidR="32D899B0">
              <w:rPr>
                <w:rFonts w:ascii="Tahoma" w:hAnsi="Tahoma" w:eastAsia="Tahoma" w:cs="Tahoma"/>
                <w:sz w:val="16"/>
                <w:szCs w:val="16"/>
              </w:rPr>
              <w:t xml:space="preserve">device, </w:t>
            </w:r>
            <w:r w:rsidRPr="6CDF127D" w:rsidR="4D816C1F">
              <w:rPr>
                <w:rFonts w:ascii="Tahoma" w:hAnsi="Tahoma" w:eastAsia="Tahoma" w:cs="Tahoma"/>
                <w:sz w:val="16"/>
                <w:szCs w:val="16"/>
              </w:rPr>
              <w:t>scroll, push, press, button</w:t>
            </w:r>
            <w:r w:rsidRPr="6CDF127D" w:rsidR="7407FBF9">
              <w:rPr>
                <w:rFonts w:ascii="Tahoma" w:hAnsi="Tahoma" w:eastAsia="Tahoma" w:cs="Tahoma"/>
                <w:sz w:val="16"/>
                <w:szCs w:val="16"/>
              </w:rPr>
              <w:t>, safety</w:t>
            </w:r>
            <w:r w:rsidRPr="6CDF127D" w:rsidR="52F56146">
              <w:rPr>
                <w:rFonts w:ascii="Tahoma" w:hAnsi="Tahoma" w:eastAsia="Tahoma" w:cs="Tahoma"/>
                <w:sz w:val="16"/>
                <w:szCs w:val="16"/>
              </w:rPr>
              <w:t xml:space="preserve">, </w:t>
            </w:r>
            <w:r w:rsidRPr="6CDF127D" w:rsidR="52F56146">
              <w:rPr>
                <w:rFonts w:ascii="Tahoma" w:hAnsi="Tahoma" w:eastAsia="Tahoma" w:cs="Tahoma"/>
                <w:sz w:val="16"/>
                <w:szCs w:val="16"/>
              </w:rPr>
              <w:t>internet</w:t>
            </w:r>
            <w:r w:rsidRPr="6CDF127D" w:rsidR="52F56146">
              <w:rPr>
                <w:rFonts w:ascii="Tahoma" w:hAnsi="Tahoma" w:eastAsia="Tahoma" w:cs="Tahoma"/>
                <w:sz w:val="16"/>
                <w:szCs w:val="16"/>
              </w:rPr>
              <w:t>, app</w:t>
            </w:r>
          </w:p>
        </w:tc>
        <w:tc>
          <w:tcPr>
            <w:tcW w:w="4725" w:type="dxa"/>
            <w:tcMar/>
          </w:tcPr>
          <w:p w:rsidR="4D816C1F" w:rsidP="6CDF127D" w:rsidRDefault="4D816C1F" w14:paraId="5FA183BC" w14:textId="32A7E4BD">
            <w:pPr>
              <w:pStyle w:val="Normal"/>
              <w:spacing w:line="24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6CDF127D" w:rsidR="4D816C1F">
              <w:rPr>
                <w:rFonts w:ascii="Tahoma" w:hAnsi="Tahoma" w:eastAsia="Tahoma" w:cs="Tahoma"/>
                <w:sz w:val="16"/>
                <w:szCs w:val="16"/>
              </w:rPr>
              <w:t xml:space="preserve">click, paint, brush, tool, </w:t>
            </w:r>
            <w:r w:rsidRPr="6CDF127D" w:rsidR="2A68C611">
              <w:rPr>
                <w:rFonts w:ascii="Tahoma" w:hAnsi="Tahoma" w:eastAsia="Tahoma" w:cs="Tahoma"/>
                <w:sz w:val="16"/>
                <w:szCs w:val="16"/>
              </w:rPr>
              <w:t>app</w:t>
            </w:r>
          </w:p>
        </w:tc>
        <w:tc>
          <w:tcPr>
            <w:tcW w:w="4245" w:type="dxa"/>
            <w:tcMar/>
          </w:tcPr>
          <w:p w:rsidR="273085C0" w:rsidP="6CDF127D" w:rsidRDefault="273085C0" w14:paraId="095CDC57" w14:textId="43E0B114">
            <w:pPr>
              <w:pStyle w:val="Normal"/>
              <w:spacing w:line="24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1896164A" w:rsidR="273085C0">
              <w:rPr>
                <w:rFonts w:ascii="Tahoma" w:hAnsi="Tahoma" w:eastAsia="Tahoma" w:cs="Tahoma"/>
                <w:sz w:val="16"/>
                <w:szCs w:val="16"/>
              </w:rPr>
              <w:t xml:space="preserve">turn, </w:t>
            </w:r>
            <w:r w:rsidRPr="1896164A" w:rsidR="3085F76A">
              <w:rPr>
                <w:rFonts w:ascii="Tahoma" w:hAnsi="Tahoma" w:eastAsia="Tahoma" w:cs="Tahoma"/>
                <w:sz w:val="16"/>
                <w:szCs w:val="16"/>
              </w:rPr>
              <w:t xml:space="preserve">order, </w:t>
            </w:r>
            <w:r w:rsidRPr="1896164A" w:rsidR="71FDD8AC">
              <w:rPr>
                <w:rFonts w:ascii="Tahoma" w:hAnsi="Tahoma" w:eastAsia="Tahoma" w:cs="Tahoma"/>
                <w:sz w:val="16"/>
                <w:szCs w:val="16"/>
              </w:rPr>
              <w:t>move</w:t>
            </w:r>
            <w:r w:rsidRPr="1896164A" w:rsidR="65E4C79A">
              <w:rPr>
                <w:rFonts w:ascii="Tahoma" w:hAnsi="Tahoma" w:eastAsia="Tahoma" w:cs="Tahoma"/>
                <w:sz w:val="16"/>
                <w:szCs w:val="16"/>
              </w:rPr>
              <w:t>, button</w:t>
            </w:r>
            <w:r w:rsidRPr="1896164A" w:rsidR="6F20DB1C">
              <w:rPr>
                <w:rFonts w:ascii="Tahoma" w:hAnsi="Tahoma" w:eastAsia="Tahoma" w:cs="Tahoma"/>
                <w:sz w:val="16"/>
                <w:szCs w:val="16"/>
              </w:rPr>
              <w:t>,</w:t>
            </w:r>
            <w:r w:rsidRPr="1896164A" w:rsidR="3B229DA2">
              <w:rPr>
                <w:rFonts w:ascii="Tahoma" w:hAnsi="Tahoma" w:eastAsia="Tahoma" w:cs="Tahoma"/>
                <w:sz w:val="16"/>
                <w:szCs w:val="16"/>
              </w:rPr>
              <w:t xml:space="preserve"> command,</w:t>
            </w:r>
            <w:r w:rsidRPr="1896164A" w:rsidR="6F20DB1C">
              <w:rPr>
                <w:rFonts w:ascii="Tahoma" w:hAnsi="Tahoma" w:eastAsia="Tahoma" w:cs="Tahoma"/>
                <w:sz w:val="16"/>
                <w:szCs w:val="16"/>
              </w:rPr>
              <w:t xml:space="preserve"> coding critter</w:t>
            </w:r>
          </w:p>
        </w:tc>
      </w:tr>
      <w:tr w:rsidR="0029121A" w:rsidTr="40F8D24E" w14:paraId="2C999E19" w14:textId="77777777">
        <w:trPr>
          <w:trHeight w:val="724"/>
        </w:trPr>
        <w:tc>
          <w:tcPr>
            <w:tcW w:w="1335" w:type="dxa"/>
            <w:shd w:val="clear" w:color="auto" w:fill="FA7272"/>
            <w:tcMar/>
          </w:tcPr>
          <w:p w:rsidRPr="3CC521BA" w:rsidR="0029121A" w:rsidP="6CDF127D" w:rsidRDefault="0029121A" w14:paraId="39F19252" w14:textId="77777777">
            <w:pPr>
              <w:spacing w:line="240" w:lineRule="auto"/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</w:pPr>
            <w:r w:rsidRPr="6CDF127D" w:rsidR="0029121A"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  <w:t>Year R</w:t>
            </w:r>
          </w:p>
          <w:p w:rsidR="0029121A" w:rsidP="6CDF127D" w:rsidRDefault="0029121A" w14:paraId="0387392C" w14:textId="77777777">
            <w:pPr>
              <w:spacing w:line="240" w:lineRule="auto"/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</w:pPr>
            <w:r w:rsidRPr="6CDF127D" w:rsidR="0029121A"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  <w:t>Vocabulary</w:t>
            </w:r>
          </w:p>
          <w:p w:rsidRPr="3CC521BA" w:rsidR="0029121A" w:rsidP="6CDF127D" w:rsidRDefault="0029121A" w14:paraId="516369FB" w14:textId="4D3A6A15">
            <w:pPr>
              <w:spacing w:line="240" w:lineRule="auto"/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960" w:type="dxa"/>
            <w:tcMar/>
          </w:tcPr>
          <w:p w:rsidRPr="00756B1D" w:rsidR="0029121A" w:rsidP="6CDF127D" w:rsidRDefault="0029121A" w14:paraId="7A4E6585" w14:textId="1C3524EA">
            <w:pPr>
              <w:spacing w:line="24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6CDF127D" w:rsidR="3D72AD59">
              <w:rPr>
                <w:rFonts w:ascii="Tahoma" w:hAnsi="Tahoma" w:eastAsia="Tahoma" w:cs="Tahoma"/>
                <w:sz w:val="16"/>
                <w:szCs w:val="16"/>
              </w:rPr>
              <w:t>interactive, device, iPad, technology</w:t>
            </w:r>
            <w:r w:rsidRPr="6CDF127D" w:rsidR="20D7FC2E">
              <w:rPr>
                <w:rFonts w:ascii="Tahoma" w:hAnsi="Tahoma" w:eastAsia="Tahoma" w:cs="Tahoma"/>
                <w:sz w:val="16"/>
                <w:szCs w:val="16"/>
              </w:rPr>
              <w:t>, equipment</w:t>
            </w:r>
            <w:r w:rsidRPr="6CDF127D" w:rsidR="63385040">
              <w:rPr>
                <w:rFonts w:ascii="Tahoma" w:hAnsi="Tahoma" w:eastAsia="Tahoma" w:cs="Tahoma"/>
                <w:sz w:val="16"/>
                <w:szCs w:val="16"/>
              </w:rPr>
              <w:t>, mouse, laptop</w:t>
            </w:r>
            <w:r w:rsidRPr="6CDF127D" w:rsidR="07C3DB38">
              <w:rPr>
                <w:rFonts w:ascii="Tahoma" w:hAnsi="Tahoma" w:eastAsia="Tahoma" w:cs="Tahoma"/>
                <w:sz w:val="16"/>
                <w:szCs w:val="16"/>
              </w:rPr>
              <w:t>, internet, app</w:t>
            </w:r>
          </w:p>
        </w:tc>
        <w:tc>
          <w:tcPr>
            <w:tcW w:w="4725" w:type="dxa"/>
            <w:tcMar/>
          </w:tcPr>
          <w:p w:rsidR="6B643556" w:rsidP="6CDF127D" w:rsidRDefault="6B643556" w14:paraId="5FE47266" w14:textId="5F952322">
            <w:pPr>
              <w:pStyle w:val="Normal"/>
              <w:spacing w:line="24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1896164A" w:rsidR="6B643556">
              <w:rPr>
                <w:rFonts w:ascii="Tahoma" w:hAnsi="Tahoma" w:eastAsia="Tahoma" w:cs="Tahoma"/>
                <w:sz w:val="16"/>
                <w:szCs w:val="16"/>
              </w:rPr>
              <w:t>select, app, record, camera</w:t>
            </w:r>
            <w:r w:rsidRPr="1896164A" w:rsidR="23457E84">
              <w:rPr>
                <w:rFonts w:ascii="Tahoma" w:hAnsi="Tahoma" w:eastAsia="Tahoma" w:cs="Tahoma"/>
                <w:sz w:val="16"/>
                <w:szCs w:val="16"/>
              </w:rPr>
              <w:t>, press</w:t>
            </w:r>
            <w:r w:rsidRPr="1896164A" w:rsidR="445391FF">
              <w:rPr>
                <w:rFonts w:ascii="Tahoma" w:hAnsi="Tahoma" w:eastAsia="Tahoma" w:cs="Tahoma"/>
                <w:sz w:val="16"/>
                <w:szCs w:val="16"/>
              </w:rPr>
              <w:t>, edit</w:t>
            </w:r>
            <w:r w:rsidRPr="1896164A" w:rsidR="35245A20">
              <w:rPr>
                <w:rFonts w:ascii="Tahoma" w:hAnsi="Tahoma" w:eastAsia="Tahoma" w:cs="Tahoma"/>
                <w:sz w:val="16"/>
                <w:szCs w:val="16"/>
              </w:rPr>
              <w:t>, replay</w:t>
            </w:r>
          </w:p>
        </w:tc>
        <w:tc>
          <w:tcPr>
            <w:tcW w:w="4245" w:type="dxa"/>
            <w:tcMar/>
          </w:tcPr>
          <w:p w:rsidR="6B643556" w:rsidP="6CDF127D" w:rsidRDefault="6B643556" w14:paraId="24FF82E7" w14:textId="25C96396">
            <w:pPr>
              <w:pStyle w:val="Normal"/>
              <w:spacing w:line="24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6CDF127D" w:rsidR="6B643556">
              <w:rPr>
                <w:rFonts w:ascii="Tahoma" w:hAnsi="Tahoma" w:eastAsia="Tahoma" w:cs="Tahoma"/>
                <w:sz w:val="16"/>
                <w:szCs w:val="16"/>
              </w:rPr>
              <w:t>choose, movement, order, instruction</w:t>
            </w:r>
            <w:r w:rsidRPr="6CDF127D" w:rsidR="77C683B8">
              <w:rPr>
                <w:rFonts w:ascii="Tahoma" w:hAnsi="Tahoma" w:eastAsia="Tahoma" w:cs="Tahoma"/>
                <w:sz w:val="16"/>
                <w:szCs w:val="16"/>
              </w:rPr>
              <w:t>, direction, route</w:t>
            </w:r>
            <w:r w:rsidRPr="6CDF127D" w:rsidR="41B2A106">
              <w:rPr>
                <w:rFonts w:ascii="Tahoma" w:hAnsi="Tahoma" w:eastAsia="Tahoma" w:cs="Tahoma"/>
                <w:sz w:val="16"/>
                <w:szCs w:val="16"/>
              </w:rPr>
              <w:t xml:space="preserve">, </w:t>
            </w:r>
            <w:r w:rsidRPr="6CDF127D" w:rsidR="1DF2D78D">
              <w:rPr>
                <w:rFonts w:ascii="Tahoma" w:hAnsi="Tahoma" w:eastAsia="Tahoma" w:cs="Tahoma"/>
                <w:sz w:val="16"/>
                <w:szCs w:val="16"/>
              </w:rPr>
              <w:t xml:space="preserve">map, design, </w:t>
            </w:r>
            <w:r w:rsidRPr="6CDF127D" w:rsidR="41B2A106">
              <w:rPr>
                <w:rFonts w:ascii="Tahoma" w:hAnsi="Tahoma" w:eastAsia="Tahoma" w:cs="Tahoma"/>
                <w:sz w:val="16"/>
                <w:szCs w:val="16"/>
              </w:rPr>
              <w:t>coding</w:t>
            </w:r>
            <w:r w:rsidRPr="6CDF127D" w:rsidR="084BC859">
              <w:rPr>
                <w:rFonts w:ascii="Tahoma" w:hAnsi="Tahoma" w:eastAsia="Tahoma" w:cs="Tahoma"/>
                <w:sz w:val="16"/>
                <w:szCs w:val="16"/>
              </w:rPr>
              <w:t>, code-a-pillar</w:t>
            </w:r>
          </w:p>
        </w:tc>
      </w:tr>
      <w:tr w:rsidR="0081484D" w:rsidTr="40F8D24E" w14:paraId="1CFE7E39" w14:textId="77777777">
        <w:trPr>
          <w:trHeight w:val="990"/>
        </w:trPr>
        <w:tc>
          <w:tcPr>
            <w:tcW w:w="1335" w:type="dxa"/>
            <w:shd w:val="clear" w:color="auto" w:fill="FA7272"/>
            <w:tcMar/>
          </w:tcPr>
          <w:p w:rsidR="00756B1D" w:rsidP="6CDF127D" w:rsidRDefault="0029121A" w14:paraId="71A5E443" w14:textId="1DD644B4">
            <w:pPr>
              <w:spacing w:line="240" w:lineRule="auto"/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</w:pPr>
            <w:r w:rsidRPr="6CDF127D" w:rsidR="0029121A"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  <w:t>Year 1</w:t>
            </w:r>
            <w:r w:rsidRPr="6CDF127D" w:rsidR="0029121A"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  <w:t xml:space="preserve"> </w:t>
            </w:r>
            <w:r w:rsidRPr="6CDF127D" w:rsidR="00756B1D"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  <w:t>Vocabulary</w:t>
            </w:r>
          </w:p>
          <w:p w:rsidR="0081484D" w:rsidP="6CDF127D" w:rsidRDefault="0081484D" w14:paraId="64B2ED4C" w14:textId="7B2A6106">
            <w:pPr>
              <w:spacing w:line="240" w:lineRule="auto"/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960" w:type="dxa"/>
            <w:tcMar/>
          </w:tcPr>
          <w:p w:rsidRPr="00756B1D" w:rsidR="0081484D" w:rsidP="6CDF127D" w:rsidRDefault="0081484D" w14:paraId="65A51F65" w14:textId="19641B54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  <w:r w:rsidRPr="6CDF127D" w:rsidR="3646D5A5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technology, computer, mouse, trackpad, keyboard, screen, double-click, typing</w:t>
            </w:r>
          </w:p>
          <w:p w:rsidRPr="00756B1D" w:rsidR="0081484D" w:rsidP="6CDF127D" w:rsidRDefault="0081484D" w14:paraId="0A9E2B41" w14:textId="2348997F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</w:p>
          <w:p w:rsidR="6CDF127D" w:rsidP="6CDF127D" w:rsidRDefault="6CDF127D" w14:paraId="280A6C90" w14:textId="038D2AAA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</w:p>
          <w:p w:rsidRPr="00756B1D" w:rsidR="0081484D" w:rsidP="6CDF127D" w:rsidRDefault="0081484D" w14:paraId="1A3300C2" w14:textId="049D15AA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  <w:r w:rsidRPr="6CDF127D" w:rsidR="3646D5A5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>permission, communicate, app, onlin</w:t>
            </w:r>
            <w:r w:rsidRPr="6CDF127D" w:rsidR="3646D5A5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e</w:t>
            </w:r>
          </w:p>
        </w:tc>
        <w:tc>
          <w:tcPr>
            <w:tcW w:w="4725" w:type="dxa"/>
            <w:tcMar/>
          </w:tcPr>
          <w:p w:rsidRPr="00756B1D" w:rsidR="0081484D" w:rsidP="6CDF127D" w:rsidRDefault="0081484D" w14:paraId="04E0924B" w14:textId="40EDE563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  <w:r w:rsidRPr="3CEA1804" w:rsidR="3646D5A5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tool, erase, fill, undo,</w:t>
            </w:r>
            <w:r w:rsidRPr="3CEA1804" w:rsidR="3646D5A5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 xml:space="preserve"> shape tools, line tool, fill tool, </w:t>
            </w:r>
            <w:r w:rsidRPr="3CEA1804" w:rsidR="3646D5A5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shape tool,</w:t>
            </w:r>
            <w:r w:rsidRPr="3CEA1804" w:rsidR="3646D5A5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 xml:space="preserve"> feelings, brush style</w:t>
            </w:r>
          </w:p>
          <w:p w:rsidRPr="00756B1D" w:rsidR="0081484D" w:rsidP="6CDF127D" w:rsidRDefault="0081484D" w14:paraId="1B3F6D23" w14:textId="4C68B14D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</w:p>
          <w:p w:rsidRPr="00756B1D" w:rsidR="0081484D" w:rsidP="6CDF127D" w:rsidRDefault="0081484D" w14:paraId="5B3DF1D6" w14:textId="3F4C14EF">
            <w:pPr>
              <w:pStyle w:val="Normal"/>
              <w:spacing w:line="240" w:lineRule="auto"/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</w:pPr>
            <w:r w:rsidRPr="6CDF127D" w:rsidR="3646D5A5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>password, information, device, personal, trusted adult, data</w:t>
            </w:r>
          </w:p>
        </w:tc>
        <w:tc>
          <w:tcPr>
            <w:tcW w:w="4245" w:type="dxa"/>
            <w:tcMar/>
          </w:tcPr>
          <w:p w:rsidRPr="00756B1D" w:rsidR="0081484D" w:rsidP="6CDF127D" w:rsidRDefault="0081484D" w14:paraId="48D8C935" w14:textId="501BDF9B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  <w:r w:rsidRPr="6CDF127D" w:rsidR="3646D5A5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turn, clear, go, commands, instructions, directions,</w:t>
            </w:r>
            <w:r w:rsidRPr="6CDF127D" w:rsidR="3646D5A5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 xml:space="preserve"> program, route</w:t>
            </w:r>
          </w:p>
          <w:p w:rsidRPr="00756B1D" w:rsidR="0081484D" w:rsidP="6CDF127D" w:rsidRDefault="0081484D" w14:paraId="6D7E5511" w14:textId="56C37A4E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</w:p>
          <w:p w:rsidR="6CDF127D" w:rsidP="6CDF127D" w:rsidRDefault="6CDF127D" w14:paraId="55DF3BC0" w14:textId="023E5B1A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</w:p>
          <w:p w:rsidRPr="00756B1D" w:rsidR="0081484D" w:rsidP="6CDF127D" w:rsidRDefault="0081484D" w14:paraId="592A413B" w14:textId="67956263">
            <w:pPr>
              <w:pStyle w:val="Normal"/>
              <w:spacing w:line="240" w:lineRule="auto"/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</w:pPr>
            <w:r w:rsidRPr="6CDF127D" w:rsidR="3646D5A5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>online, trusted adult, help</w:t>
            </w:r>
          </w:p>
        </w:tc>
      </w:tr>
      <w:tr w:rsidRPr="00756B1D" w:rsidR="00756B1D" w:rsidTr="40F8D24E" w14:paraId="3B3696F2" w14:textId="77777777">
        <w:trPr>
          <w:trHeight w:val="825"/>
        </w:trPr>
        <w:tc>
          <w:tcPr>
            <w:tcW w:w="1335" w:type="dxa"/>
            <w:shd w:val="clear" w:color="auto" w:fill="FA7272"/>
            <w:tcMar/>
          </w:tcPr>
          <w:p w:rsidR="0029121A" w:rsidP="6CDF127D" w:rsidRDefault="0029121A" w14:paraId="4391D698" w14:textId="4CE25611">
            <w:pPr>
              <w:spacing w:line="240" w:lineRule="auto"/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</w:pPr>
            <w:r w:rsidRPr="6CDF127D" w:rsidR="0029121A"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  <w:t>Year 2</w:t>
            </w:r>
          </w:p>
          <w:p w:rsidRPr="0029121A" w:rsidR="00756B1D" w:rsidP="6CDF127D" w:rsidRDefault="00756B1D" w14:paraId="3849A1AC" w14:textId="4B4C2770">
            <w:pPr>
              <w:spacing w:line="240" w:lineRule="auto"/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</w:pPr>
            <w:r w:rsidRPr="6CDF127D" w:rsidR="00756B1D"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  <w:t>Vocabulary</w:t>
            </w:r>
          </w:p>
          <w:p w:rsidRPr="00756B1D" w:rsidR="00756B1D" w:rsidP="6CDF127D" w:rsidRDefault="00756B1D" w14:paraId="241CCA94" w14:textId="77777777">
            <w:pPr>
              <w:spacing w:line="240" w:lineRule="auto"/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960" w:type="dxa"/>
            <w:tcMar/>
          </w:tcPr>
          <w:p w:rsidRPr="00756B1D" w:rsidR="00756B1D" w:rsidP="6CDF127D" w:rsidRDefault="00756B1D" w14:paraId="22AD748E" w14:textId="553DCEF4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  <w:r w:rsidRPr="6CDF127D" w:rsidR="6616D469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i</w:t>
            </w:r>
            <w:r w:rsidRPr="6CDF127D" w:rsidR="694F45A4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nformation technology (IT), computer, barcode, scanner/scan</w:t>
            </w:r>
          </w:p>
          <w:p w:rsidRPr="00756B1D" w:rsidR="00756B1D" w:rsidP="6CDF127D" w:rsidRDefault="00756B1D" w14:paraId="0B870356" w14:textId="7B74485C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</w:p>
          <w:p w:rsidR="6CDF127D" w:rsidP="6CDF127D" w:rsidRDefault="6CDF127D" w14:paraId="01144CEC" w14:textId="639C3430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</w:p>
          <w:p w:rsidRPr="00756B1D" w:rsidR="00756B1D" w:rsidP="6CDF127D" w:rsidRDefault="00756B1D" w14:paraId="7F945333" w14:textId="636C856D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  <w:r w:rsidRPr="6CDF127D" w:rsidR="5EC1AFDC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>t</w:t>
            </w:r>
            <w:r w:rsidRPr="6CDF127D" w:rsidR="694F45A4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>echnolog</w:t>
            </w:r>
            <w:r w:rsidRPr="6CDF127D" w:rsidR="29D9071C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>y,</w:t>
            </w:r>
            <w:r w:rsidRPr="6CDF127D" w:rsidR="694F45A4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 xml:space="preserve"> accessing, rules</w:t>
            </w:r>
          </w:p>
        </w:tc>
        <w:tc>
          <w:tcPr>
            <w:tcW w:w="4725" w:type="dxa"/>
            <w:tcMar/>
          </w:tcPr>
          <w:p w:rsidRPr="00756B1D" w:rsidR="00756B1D" w:rsidP="6CDF127D" w:rsidRDefault="00756B1D" w14:paraId="2704F283" w14:textId="759E8047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  <w:r w:rsidRPr="6CDF127D" w:rsidR="694F45A4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device,</w:t>
            </w:r>
            <w:r w:rsidRPr="6CDF127D" w:rsidR="694F45A4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 xml:space="preserve"> capture, image, digital, landscape, portrait, framing, compose, flash, focus, background, editing, filter</w:t>
            </w:r>
          </w:p>
          <w:p w:rsidRPr="00756B1D" w:rsidR="00756B1D" w:rsidP="6CDF127D" w:rsidRDefault="00756B1D" w14:paraId="13942602" w14:textId="1135D391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</w:p>
          <w:p w:rsidRPr="00756B1D" w:rsidR="00756B1D" w:rsidP="6CDF127D" w:rsidRDefault="00756B1D" w14:paraId="7848B7A5" w14:textId="469A2EE4">
            <w:pPr>
              <w:pStyle w:val="Normal"/>
              <w:spacing w:line="240" w:lineRule="auto"/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</w:pPr>
            <w:r w:rsidRPr="6CDF127D" w:rsidR="694F45A4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>share, protect</w:t>
            </w:r>
            <w:r w:rsidRPr="6CDF127D" w:rsidR="1ACB0A0B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>,</w:t>
            </w:r>
            <w:r w:rsidRPr="6CDF127D" w:rsidR="694F45A4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 xml:space="preserve"> consent</w:t>
            </w:r>
          </w:p>
        </w:tc>
        <w:tc>
          <w:tcPr>
            <w:tcW w:w="4245" w:type="dxa"/>
            <w:tcMar/>
          </w:tcPr>
          <w:p w:rsidRPr="00756B1D" w:rsidR="00756B1D" w:rsidP="6CDF127D" w:rsidRDefault="00756B1D" w14:paraId="7F1E2EEA" w14:textId="383F8F8E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  <w:r w:rsidRPr="6CDF127D" w:rsidR="694F45A4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instruction, sequence, algorithm,</w:t>
            </w:r>
            <w:r w:rsidRPr="6CDF127D" w:rsidR="2F85061D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 xml:space="preserve"> </w:t>
            </w:r>
            <w:r w:rsidRPr="6CDF127D" w:rsidR="694F45A4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order, prediction, design, route, mat, debugging, decomposition</w:t>
            </w:r>
          </w:p>
          <w:p w:rsidRPr="00756B1D" w:rsidR="00756B1D" w:rsidP="6CDF127D" w:rsidRDefault="00756B1D" w14:paraId="70602118" w14:textId="55EFD117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</w:p>
          <w:p w:rsidR="6CDF127D" w:rsidP="6CDF127D" w:rsidRDefault="6CDF127D" w14:paraId="42FB6770" w14:textId="5AC250A4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</w:p>
          <w:p w:rsidRPr="00756B1D" w:rsidR="00756B1D" w:rsidP="6CDF127D" w:rsidRDefault="00756B1D" w14:paraId="18BA3958" w14:textId="117FA0F8">
            <w:pPr>
              <w:pStyle w:val="Normal"/>
              <w:spacing w:line="240" w:lineRule="auto"/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</w:pPr>
            <w:r w:rsidRPr="6CDF127D" w:rsidR="694F45A4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>support, accidental, intentional, bullying</w:t>
            </w:r>
          </w:p>
        </w:tc>
      </w:tr>
      <w:tr w:rsidRPr="00756B1D" w:rsidR="0081484D" w:rsidTr="40F8D24E" w14:paraId="714B93C8" w14:textId="77777777">
        <w:trPr>
          <w:trHeight w:val="300"/>
        </w:trPr>
        <w:tc>
          <w:tcPr>
            <w:tcW w:w="1335" w:type="dxa"/>
            <w:shd w:val="clear" w:color="auto" w:fill="FA7272"/>
            <w:tcMar/>
          </w:tcPr>
          <w:p w:rsidR="0029121A" w:rsidP="6CDF127D" w:rsidRDefault="0029121A" w14:paraId="4DE19F72" w14:textId="77777777">
            <w:pPr>
              <w:spacing w:line="240" w:lineRule="auto"/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</w:pPr>
            <w:r w:rsidRPr="6CDF127D" w:rsidR="0029121A"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  <w:t>Year 3</w:t>
            </w:r>
          </w:p>
          <w:p w:rsidRPr="0029121A" w:rsidR="00756B1D" w:rsidP="6CDF127D" w:rsidRDefault="00756B1D" w14:paraId="0432CD50" w14:textId="0F8DCC41">
            <w:pPr>
              <w:spacing w:line="240" w:lineRule="auto"/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</w:pPr>
            <w:r w:rsidRPr="6CDF127D" w:rsidR="00756B1D"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  <w:t>Vocabulary</w:t>
            </w:r>
          </w:p>
          <w:p w:rsidRPr="00756B1D" w:rsidR="0081484D" w:rsidP="6CDF127D" w:rsidRDefault="0081484D" w14:paraId="33875140" w14:textId="77777777">
            <w:pPr>
              <w:spacing w:line="240" w:lineRule="auto"/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960" w:type="dxa"/>
            <w:tcMar/>
          </w:tcPr>
          <w:p w:rsidRPr="00756B1D" w:rsidR="0081484D" w:rsidP="6CDF127D" w:rsidRDefault="0081484D" w14:paraId="18FCABBE" w14:textId="337BEA9C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  <w:r w:rsidRPr="6CDF127D" w:rsidR="095C3FA6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d</w:t>
            </w:r>
            <w:r w:rsidRPr="6CDF127D" w:rsidR="0889B43B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igital device, input, process, output, connection, network switch,</w:t>
            </w:r>
            <w:r w:rsidRPr="6CDF127D" w:rsidR="2956341E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 xml:space="preserve"> cables, sockets, </w:t>
            </w:r>
            <w:r w:rsidRPr="6CDF127D" w:rsidR="0889B43B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server</w:t>
            </w:r>
          </w:p>
          <w:p w:rsidR="6CDF127D" w:rsidP="6CDF127D" w:rsidRDefault="6CDF127D" w14:paraId="6AEBBF44" w14:textId="61FBD26C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</w:p>
          <w:p w:rsidR="6CDF127D" w:rsidP="6CDF127D" w:rsidRDefault="6CDF127D" w14:paraId="1BACA67B" w14:textId="1771A514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</w:p>
          <w:p w:rsidRPr="00756B1D" w:rsidR="0081484D" w:rsidP="6CDF127D" w:rsidRDefault="0081484D" w14:paraId="6944E1AF" w14:textId="0E572ECB">
            <w:pPr>
              <w:pStyle w:val="Normal"/>
              <w:spacing w:line="240" w:lineRule="auto"/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</w:pPr>
            <w:r w:rsidRPr="6CDF127D" w:rsidR="0889B43B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>search engines, internet, autocomplete, support, content</w:t>
            </w:r>
          </w:p>
        </w:tc>
        <w:tc>
          <w:tcPr>
            <w:tcW w:w="4725" w:type="dxa"/>
            <w:tcMar/>
          </w:tcPr>
          <w:p w:rsidRPr="00756B1D" w:rsidR="0081484D" w:rsidP="6CDF127D" w:rsidRDefault="0081484D" w14:paraId="570D1EAF" w14:textId="20A869CA">
            <w:pPr>
              <w:pStyle w:val="Normal"/>
              <w:spacing w:after="0" w:afterAutospacing="off"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GB"/>
              </w:rPr>
            </w:pPr>
            <w:r w:rsidRPr="6CDF127D" w:rsidR="0889B43B">
              <w:rPr>
                <w:rFonts w:ascii="Tahoma" w:hAnsi="Tahoma" w:eastAsia="Tahoma" w:cs="Tahoma"/>
                <w:noProof w:val="0"/>
                <w:sz w:val="16"/>
                <w:szCs w:val="16"/>
                <w:lang w:val="en-GB"/>
              </w:rPr>
              <w:t xml:space="preserve">flip book, stop-frame animation, sequence, onion skinning, consistency, evaluation, </w:t>
            </w:r>
            <w:r w:rsidRPr="6CDF127D" w:rsidR="0889B43B">
              <w:rPr>
                <w:rFonts w:ascii="Tahoma" w:hAnsi="Tahoma" w:eastAsia="Tahoma" w:cs="Tahoma"/>
                <w:noProof w:val="0"/>
                <w:sz w:val="16"/>
                <w:szCs w:val="16"/>
                <w:lang w:val="en-GB"/>
              </w:rPr>
              <w:t>delete, import</w:t>
            </w:r>
            <w:r w:rsidRPr="6CDF127D" w:rsidR="0889B43B">
              <w:rPr>
                <w:rFonts w:ascii="Tahoma" w:hAnsi="Tahoma" w:eastAsia="Tahoma" w:cs="Tahoma"/>
                <w:noProof w:val="0"/>
                <w:sz w:val="16"/>
                <w:szCs w:val="16"/>
                <w:lang w:val="en-GB"/>
              </w:rPr>
              <w:t>, transition</w:t>
            </w:r>
          </w:p>
          <w:p w:rsidRPr="00756B1D" w:rsidR="0081484D" w:rsidP="6CDF127D" w:rsidRDefault="0081484D" w14:paraId="3F49238E" w14:textId="1ED14E67">
            <w:pPr>
              <w:pStyle w:val="Normal"/>
              <w:spacing w:after="0" w:afterAutospacing="off"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GB"/>
              </w:rPr>
            </w:pPr>
          </w:p>
          <w:p w:rsidR="6CDF127D" w:rsidP="6CDF127D" w:rsidRDefault="6CDF127D" w14:paraId="45894DE7" w14:textId="4FC724CA">
            <w:pPr>
              <w:pStyle w:val="Normal"/>
              <w:spacing w:beforeAutospacing="on" w:after="0" w:afterAutospacing="off"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GB"/>
              </w:rPr>
            </w:pPr>
          </w:p>
          <w:p w:rsidRPr="00756B1D" w:rsidR="0081484D" w:rsidP="6CDF127D" w:rsidRDefault="0081484D" w14:paraId="1292E3D3" w14:textId="1D7479C9">
            <w:pPr>
              <w:pStyle w:val="Normal"/>
              <w:spacing w:before="100" w:beforeAutospacing="on" w:after="0" w:afterAutospacing="off" w:line="240" w:lineRule="auto"/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GB"/>
              </w:rPr>
            </w:pPr>
            <w:r w:rsidRPr="6CDF127D" w:rsidR="483DFB35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GB"/>
              </w:rPr>
              <w:t>self-image</w:t>
            </w:r>
            <w:r w:rsidRPr="6CDF127D" w:rsidR="7C148FDE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GB"/>
              </w:rPr>
              <w:t>, identity, represent, avatar, social media</w:t>
            </w:r>
          </w:p>
        </w:tc>
        <w:tc>
          <w:tcPr>
            <w:tcW w:w="4245" w:type="dxa"/>
            <w:tcMar/>
          </w:tcPr>
          <w:p w:rsidRPr="00756B1D" w:rsidR="0081484D" w:rsidP="6CDF127D" w:rsidRDefault="0081484D" w14:paraId="71488512" w14:textId="1C08A4DC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  <w:r w:rsidRPr="6CDF127D" w:rsidR="7C148FDE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 xml:space="preserve">frame, photograph, </w:t>
            </w:r>
            <w:r w:rsidRPr="6CDF127D" w:rsidR="7C148FDE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media</w:t>
            </w:r>
          </w:p>
          <w:p w:rsidR="6CDF127D" w:rsidP="6CDF127D" w:rsidRDefault="6CDF127D" w14:paraId="1D362263" w14:textId="1A99ABE4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</w:p>
          <w:p w:rsidR="6CDF127D" w:rsidP="6CDF127D" w:rsidRDefault="6CDF127D" w14:paraId="203C8F94" w14:textId="2F09DC09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</w:p>
          <w:p w:rsidR="6CDF127D" w:rsidP="6CDF127D" w:rsidRDefault="6CDF127D" w14:paraId="3EC2F2B4" w14:textId="122C2AA9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</w:p>
          <w:p w:rsidRPr="00756B1D" w:rsidR="0081484D" w:rsidP="6CDF127D" w:rsidRDefault="0081484D" w14:paraId="283AC2B0" w14:textId="531A67A2">
            <w:pPr>
              <w:pStyle w:val="Normal"/>
              <w:spacing w:line="240" w:lineRule="auto"/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</w:pPr>
            <w:r w:rsidRPr="6CDF127D" w:rsidR="7C148FDE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>tec</w:t>
            </w:r>
            <w:r w:rsidRPr="6CDF127D" w:rsidR="7C148FDE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>hnology, negative impact, age restriction</w:t>
            </w:r>
          </w:p>
        </w:tc>
      </w:tr>
      <w:tr w:rsidRPr="00756B1D" w:rsidR="003278DD" w:rsidTr="40F8D24E" w14:paraId="0771CA4B" w14:textId="77777777">
        <w:trPr>
          <w:trHeight w:val="300"/>
        </w:trPr>
        <w:tc>
          <w:tcPr>
            <w:tcW w:w="1335" w:type="dxa"/>
            <w:shd w:val="clear" w:color="auto" w:fill="FA7272"/>
            <w:tcMar/>
          </w:tcPr>
          <w:p w:rsidR="0029121A" w:rsidP="6CDF127D" w:rsidRDefault="0029121A" w14:paraId="66E75CB7" w14:textId="54DCCAE5">
            <w:pPr>
              <w:spacing w:line="240" w:lineRule="auto"/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</w:pPr>
            <w:r w:rsidRPr="6CDF127D" w:rsidR="0029121A"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  <w:t>Year 4</w:t>
            </w:r>
          </w:p>
          <w:p w:rsidRPr="0029121A" w:rsidR="003278DD" w:rsidP="6CDF127D" w:rsidRDefault="0029121A" w14:paraId="37020A3B" w14:textId="6892E851">
            <w:pPr>
              <w:spacing w:line="240" w:lineRule="auto"/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</w:pPr>
            <w:r w:rsidRPr="6CDF127D" w:rsidR="0029121A"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  <w:t xml:space="preserve">Vocabulary </w:t>
            </w:r>
          </w:p>
        </w:tc>
        <w:tc>
          <w:tcPr>
            <w:tcW w:w="3960" w:type="dxa"/>
            <w:tcMar/>
          </w:tcPr>
          <w:p w:rsidRPr="00756B1D" w:rsidR="003278DD" w:rsidP="6CDF127D" w:rsidRDefault="003278DD" w14:paraId="622F68D8" w14:textId="58B62A77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  <w:r w:rsidRPr="6CDF127D" w:rsidR="2880C38D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 xml:space="preserve">router, World Wide Web, content, links, files, download, sharing, ownership, </w:t>
            </w:r>
            <w:r w:rsidRPr="6CDF127D" w:rsidR="2880C38D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p</w:t>
            </w:r>
            <w:r w:rsidRPr="6CDF127D" w:rsidR="2880C38D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ermission,</w:t>
            </w:r>
            <w:r w:rsidRPr="6CDF127D" w:rsidR="1217C5BF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 xml:space="preserve"> </w:t>
            </w:r>
            <w:r w:rsidRPr="6CDF127D" w:rsidR="2880C38D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accurate</w:t>
            </w:r>
            <w:r w:rsidRPr="6CDF127D" w:rsidR="2880C38D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,</w:t>
            </w:r>
            <w:r w:rsidRPr="6CDF127D" w:rsidR="2880C38D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 xml:space="preserve"> content, adverts</w:t>
            </w:r>
          </w:p>
          <w:p w:rsidRPr="00756B1D" w:rsidR="003278DD" w:rsidP="6CDF127D" w:rsidRDefault="003278DD" w14:paraId="50FCCE52" w14:textId="64384CBF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</w:p>
          <w:p w:rsidR="6CDF127D" w:rsidP="6CDF127D" w:rsidRDefault="6CDF127D" w14:paraId="2F7C447B" w14:textId="23FFE942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</w:p>
          <w:p w:rsidR="6CDF127D" w:rsidP="6CDF127D" w:rsidRDefault="6CDF127D" w14:paraId="181564BD" w14:textId="7A8A9CED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</w:p>
          <w:p w:rsidRPr="00756B1D" w:rsidR="003278DD" w:rsidP="6CDF127D" w:rsidRDefault="003278DD" w14:paraId="644F40EA" w14:textId="6A10007B">
            <w:pPr>
              <w:pStyle w:val="Normal"/>
              <w:spacing w:line="240" w:lineRule="auto"/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</w:pPr>
            <w:r w:rsidRPr="6CDF127D" w:rsidR="2880C38D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>online bullying, media reputation, influence</w:t>
            </w:r>
          </w:p>
        </w:tc>
        <w:tc>
          <w:tcPr>
            <w:tcW w:w="4725" w:type="dxa"/>
            <w:tcMar/>
          </w:tcPr>
          <w:p w:rsidR="320DE0A2" w:rsidP="3CEA1804" w:rsidRDefault="320DE0A2" w14:paraId="39DBC479" w14:textId="3EF3434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  <w:r w:rsidRPr="3CEA1804" w:rsidR="320DE0A2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editing, composition, rotate, crop, filter,cloning</w:t>
            </w:r>
          </w:p>
          <w:p w:rsidRPr="00756B1D" w:rsidR="003278DD" w:rsidP="6CDF127D" w:rsidRDefault="003278DD" w14:paraId="68C31844" w14:textId="358393A9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</w:p>
          <w:p w:rsidRPr="00756B1D" w:rsidR="003278DD" w:rsidP="6CDF127D" w:rsidRDefault="003278DD" w14:paraId="3875129A" w14:textId="094C76A3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</w:p>
          <w:p w:rsidRPr="00756B1D" w:rsidR="003278DD" w:rsidP="6CDF127D" w:rsidRDefault="003278DD" w14:paraId="4F7A35C9" w14:textId="2183EEBF">
            <w:pPr>
              <w:pStyle w:val="Normal"/>
              <w:spacing w:line="240" w:lineRule="auto"/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</w:pPr>
            <w:r w:rsidRPr="6CDF127D" w:rsidR="2880C38D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 xml:space="preserve">personal information, </w:t>
            </w:r>
            <w:r w:rsidRPr="6CDF127D" w:rsidR="3B798743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>private</w:t>
            </w:r>
            <w:r w:rsidRPr="6CDF127D" w:rsidR="2880C38D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 xml:space="preserve">, context, </w:t>
            </w:r>
            <w:r w:rsidRPr="6CDF127D" w:rsidR="2880C38D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>monitored</w:t>
            </w:r>
            <w:r w:rsidRPr="6CDF127D" w:rsidR="2880C38D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>, supervision, consent, digital age of consent</w:t>
            </w:r>
          </w:p>
        </w:tc>
        <w:tc>
          <w:tcPr>
            <w:tcW w:w="4245" w:type="dxa"/>
            <w:tcMar/>
          </w:tcPr>
          <w:p w:rsidRPr="00756B1D" w:rsidR="003278DD" w:rsidP="6CDF127D" w:rsidRDefault="003278DD" w14:paraId="674767EC" w14:textId="04F5F4B9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  <w:r w:rsidRPr="6CDF127D" w:rsidR="2880C38D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 xml:space="preserve">program, pattern, repeat, repetition, count-controlled loop, algorithm, </w:t>
            </w:r>
            <w:r w:rsidRPr="6CDF127D" w:rsidR="2880C38D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 xml:space="preserve">value, </w:t>
            </w:r>
            <w:r w:rsidRPr="6CDF127D" w:rsidR="2880C38D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trace</w:t>
            </w:r>
            <w:r w:rsidRPr="6CDF127D" w:rsidR="2880C38D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, repeat</w:t>
            </w:r>
            <w:r w:rsidRPr="6CDF127D" w:rsidR="42B655FD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,</w:t>
            </w:r>
            <w:r w:rsidRPr="6CDF127D" w:rsidR="2880C38D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 xml:space="preserve"> decompose, procedure, debug</w:t>
            </w:r>
          </w:p>
          <w:p w:rsidRPr="00756B1D" w:rsidR="003278DD" w:rsidP="6CDF127D" w:rsidRDefault="003278DD" w14:paraId="1A0DE51E" w14:textId="24AD83AE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</w:p>
          <w:p w:rsidR="6CDF127D" w:rsidP="6CDF127D" w:rsidRDefault="6CDF127D" w14:paraId="010FA7F1" w14:textId="693CC2F7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</w:p>
          <w:p w:rsidR="6CDF127D" w:rsidP="6CDF127D" w:rsidRDefault="6CDF127D" w14:paraId="01846B47" w14:textId="1BDBF5DB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</w:p>
          <w:p w:rsidRPr="00756B1D" w:rsidR="003278DD" w:rsidP="6CDF127D" w:rsidRDefault="003278DD" w14:paraId="1E6E45A0" w14:textId="1EE5D393">
            <w:pPr>
              <w:pStyle w:val="Normal"/>
              <w:spacing w:line="240" w:lineRule="auto"/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</w:pPr>
            <w:r w:rsidRPr="6CDF127D" w:rsidR="2880C38D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>i</w:t>
            </w:r>
            <w:r w:rsidRPr="6CDF127D" w:rsidR="2880C38D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>nformation, search, created, share, copied, reputation</w:t>
            </w:r>
          </w:p>
        </w:tc>
      </w:tr>
      <w:tr w:rsidRPr="00756B1D" w:rsidR="003278DD" w:rsidTr="40F8D24E" w14:paraId="39B92A0C" w14:textId="77777777">
        <w:trPr>
          <w:trHeight w:val="300"/>
        </w:trPr>
        <w:tc>
          <w:tcPr>
            <w:tcW w:w="1335" w:type="dxa"/>
            <w:shd w:val="clear" w:color="auto" w:fill="FA7272"/>
            <w:tcMar/>
          </w:tcPr>
          <w:p w:rsidR="0029121A" w:rsidP="6CDF127D" w:rsidRDefault="0029121A" w14:paraId="4962FC4E" w14:textId="2A20D7F6">
            <w:pPr>
              <w:spacing w:line="240" w:lineRule="auto"/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</w:pPr>
            <w:r w:rsidRPr="6CDF127D" w:rsidR="0029121A"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  <w:t xml:space="preserve">Year </w:t>
            </w:r>
            <w:r w:rsidRPr="6CDF127D" w:rsidR="0029121A"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  <w:t>5</w:t>
            </w:r>
          </w:p>
          <w:p w:rsidRPr="00756B1D" w:rsidR="003278DD" w:rsidP="6CDF127D" w:rsidRDefault="0029121A" w14:paraId="020ACE95" w14:textId="757624C8">
            <w:pPr>
              <w:spacing w:line="240" w:lineRule="auto"/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</w:pPr>
            <w:r w:rsidRPr="6CDF127D" w:rsidR="0029121A"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  <w:t>Vocabulary</w:t>
            </w:r>
          </w:p>
        </w:tc>
        <w:tc>
          <w:tcPr>
            <w:tcW w:w="3960" w:type="dxa"/>
            <w:tcMar/>
          </w:tcPr>
          <w:p w:rsidRPr="00756B1D" w:rsidR="003278DD" w:rsidP="6CDF127D" w:rsidRDefault="003278DD" w14:paraId="0DB2E95F" w14:textId="253E086E">
            <w:pPr>
              <w:pStyle w:val="Normal"/>
              <w:spacing w:line="240" w:lineRule="auto"/>
              <w:jc w:val="left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  <w:r w:rsidRPr="6CDF127D" w:rsidR="075FCF12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system, connection, process, search engine, refine, index, crawler, bot, links, algorithm,</w:t>
            </w:r>
            <w:r w:rsidRPr="6CDF127D" w:rsidR="075FCF12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 xml:space="preserve"> web crawler, content</w:t>
            </w:r>
            <w:r w:rsidRPr="6CDF127D" w:rsidR="16A94951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,</w:t>
            </w:r>
            <w:r w:rsidRPr="6CDF127D" w:rsidR="075FCF12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 xml:space="preserve"> creator</w:t>
            </w:r>
          </w:p>
          <w:p w:rsidRPr="00756B1D" w:rsidR="003278DD" w:rsidP="6CDF127D" w:rsidRDefault="003278DD" w14:paraId="004707E4" w14:textId="40B45661">
            <w:pPr>
              <w:pStyle w:val="Normal"/>
              <w:spacing w:line="240" w:lineRule="auto"/>
              <w:jc w:val="left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</w:p>
          <w:p w:rsidR="6CDF127D" w:rsidP="6CDF127D" w:rsidRDefault="6CDF127D" w14:paraId="4A167925" w14:textId="1D14A752">
            <w:pPr>
              <w:pStyle w:val="Normal"/>
              <w:spacing w:line="240" w:lineRule="auto"/>
              <w:jc w:val="left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</w:p>
          <w:p w:rsidRPr="00756B1D" w:rsidR="003278DD" w:rsidP="6CDF127D" w:rsidRDefault="003278DD" w14:paraId="73A3ED30" w14:textId="3D15A167">
            <w:pPr>
              <w:pStyle w:val="Normal"/>
              <w:spacing w:line="240" w:lineRule="auto"/>
              <w:jc w:val="left"/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</w:pPr>
            <w:r w:rsidRPr="6CDF127D" w:rsidR="075FCF12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>password, apps, security, privacy services, permission</w:t>
            </w:r>
          </w:p>
        </w:tc>
        <w:tc>
          <w:tcPr>
            <w:tcW w:w="4725" w:type="dxa"/>
            <w:tcMar/>
          </w:tcPr>
          <w:p w:rsidRPr="00756B1D" w:rsidR="003278DD" w:rsidP="6CDF127D" w:rsidRDefault="003278DD" w14:paraId="3B6B5C49" w14:textId="0AB1246C">
            <w:pPr>
              <w:pStyle w:val="Normal"/>
              <w:spacing w:line="240" w:lineRule="auto"/>
              <w:jc w:val="left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  <w:r w:rsidRPr="6CDF127D" w:rsidR="075FCF12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talking head, panning, close</w:t>
            </w:r>
            <w:r w:rsidRPr="6CDF127D" w:rsidR="3A4702C9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-</w:t>
            </w:r>
            <w:r w:rsidRPr="6CDF127D" w:rsidR="075FCF12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 xml:space="preserve">up, lens, </w:t>
            </w:r>
            <w:r w:rsidRPr="6CDF127D" w:rsidR="5C7A1CC7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mid-range</w:t>
            </w:r>
            <w:r w:rsidRPr="6CDF127D" w:rsidR="075FCF12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, long shot, moving subject, high/low/normal angle, static camera, zoom, pan, tilt, storyboard, filming, review, import, split, trim, clip, edit, reshoot</w:t>
            </w:r>
          </w:p>
          <w:p w:rsidR="6CDF127D" w:rsidP="6CDF127D" w:rsidRDefault="6CDF127D" w14:paraId="43C3DCC2" w14:textId="0F38FFB5">
            <w:pPr>
              <w:pStyle w:val="Normal"/>
              <w:spacing w:line="240" w:lineRule="auto"/>
              <w:jc w:val="left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</w:p>
          <w:p w:rsidRPr="00756B1D" w:rsidR="003278DD" w:rsidP="6CDF127D" w:rsidRDefault="003278DD" w14:paraId="72CF3A15" w14:textId="0EFFD7EC">
            <w:pPr>
              <w:pStyle w:val="Normal"/>
              <w:spacing w:line="240" w:lineRule="auto"/>
              <w:jc w:val="left"/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</w:pPr>
            <w:r w:rsidRPr="6CDF127D" w:rsidR="075FCF12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 xml:space="preserve">digital content, adverts, results, </w:t>
            </w:r>
            <w:r w:rsidRPr="6CDF127D" w:rsidR="075FCF12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>pop-ups</w:t>
            </w:r>
            <w:r w:rsidRPr="6CDF127D" w:rsidR="075FCF12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>, ads, stereotype, hoax, share</w:t>
            </w:r>
          </w:p>
        </w:tc>
        <w:tc>
          <w:tcPr>
            <w:tcW w:w="4245" w:type="dxa"/>
            <w:tcMar/>
          </w:tcPr>
          <w:p w:rsidRPr="00756B1D" w:rsidR="003278DD" w:rsidP="1E015309" w:rsidRDefault="003278DD" w14:paraId="750A5858" w14:textId="2B181893">
            <w:pPr>
              <w:pStyle w:val="Normal"/>
              <w:spacing w:before="0" w:beforeAutospacing="off" w:after="0" w:afterAutospacing="off" w:line="276" w:lineRule="auto"/>
              <w:jc w:val="left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  <w:r w:rsidRPr="1E015309" w:rsidR="7412D9EC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Selection, condition, count-controlled loop</w:t>
            </w:r>
            <w:r w:rsidRPr="1E015309" w:rsidR="0A6794E7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 xml:space="preserve">, </w:t>
            </w:r>
            <w:r w:rsidRPr="1E015309" w:rsidR="0A6794E7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algorithm, program, debug</w:t>
            </w:r>
            <w:r w:rsidRPr="1E015309" w:rsidR="19075239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,</w:t>
            </w:r>
            <w:r w:rsidRPr="1E015309" w:rsidR="19075239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 xml:space="preserve"> outcomes</w:t>
            </w:r>
            <w:r w:rsidRPr="1E015309" w:rsidR="7FD037EF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, implement, design</w:t>
            </w:r>
          </w:p>
          <w:p w:rsidRPr="00756B1D" w:rsidR="003278DD" w:rsidP="6CDF127D" w:rsidRDefault="003278DD" w14:paraId="6392CA15" w14:textId="6266DD6E">
            <w:pPr>
              <w:pStyle w:val="Normal"/>
              <w:spacing w:line="240" w:lineRule="auto"/>
              <w:jc w:val="left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</w:p>
          <w:p w:rsidRPr="00756B1D" w:rsidR="003278DD" w:rsidP="6CDF127D" w:rsidRDefault="003278DD" w14:paraId="2E6C1AE7" w14:textId="28544101">
            <w:pPr>
              <w:pStyle w:val="Normal"/>
              <w:spacing w:line="240" w:lineRule="auto"/>
              <w:jc w:val="left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</w:p>
          <w:p w:rsidRPr="00756B1D" w:rsidR="003278DD" w:rsidP="6CDF127D" w:rsidRDefault="003278DD" w14:paraId="12F41AE9" w14:textId="7A1A6456">
            <w:pPr>
              <w:pStyle w:val="Normal"/>
              <w:spacing w:line="240" w:lineRule="auto"/>
              <w:jc w:val="left"/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</w:pPr>
            <w:r w:rsidRPr="6CDF127D" w:rsidR="075FCF12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 xml:space="preserve">accessing </w:t>
            </w:r>
            <w:r w:rsidRPr="6CDF127D" w:rsidR="075FCF12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>information,</w:t>
            </w:r>
            <w:r w:rsidRPr="6CDF127D" w:rsidR="212CE671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 xml:space="preserve"> </w:t>
            </w:r>
            <w:r w:rsidRPr="6CDF127D" w:rsidR="075FCF12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>content</w:t>
            </w:r>
          </w:p>
        </w:tc>
      </w:tr>
      <w:tr w:rsidRPr="00756B1D" w:rsidR="003278DD" w:rsidTr="40F8D24E" w14:paraId="29527CA3" w14:textId="77777777">
        <w:trPr>
          <w:trHeight w:val="300"/>
        </w:trPr>
        <w:tc>
          <w:tcPr>
            <w:tcW w:w="1335" w:type="dxa"/>
            <w:shd w:val="clear" w:color="auto" w:fill="FA7272"/>
            <w:tcMar/>
          </w:tcPr>
          <w:p w:rsidR="0029121A" w:rsidP="6CDF127D" w:rsidRDefault="0029121A" w14:paraId="4909C9E4" w14:textId="3F2FF821">
            <w:pPr>
              <w:spacing w:line="240" w:lineRule="auto"/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</w:pPr>
            <w:r w:rsidRPr="6CDF127D" w:rsidR="0029121A"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  <w:t xml:space="preserve">Year </w:t>
            </w:r>
            <w:r w:rsidRPr="6CDF127D" w:rsidR="0029121A"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  <w:t>6</w:t>
            </w:r>
          </w:p>
          <w:p w:rsidRPr="00756B1D" w:rsidR="003278DD" w:rsidP="6CDF127D" w:rsidRDefault="0029121A" w14:paraId="5CAC4E56" w14:textId="1792FB49">
            <w:pPr>
              <w:spacing w:line="240" w:lineRule="auto"/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</w:pPr>
            <w:r w:rsidRPr="6CDF127D" w:rsidR="0029121A"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  <w:t>Vocabulary</w:t>
            </w:r>
          </w:p>
        </w:tc>
        <w:tc>
          <w:tcPr>
            <w:tcW w:w="3960" w:type="dxa"/>
            <w:tcMar/>
          </w:tcPr>
          <w:p w:rsidR="6CDF127D" w:rsidP="6CDF127D" w:rsidRDefault="6CDF127D" w14:paraId="4EF76773" w14:textId="6C7EB040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  <w:r w:rsidRPr="6ADEABE3" w:rsidR="201B8249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communication, protocol, data,</w:t>
            </w:r>
            <w:r w:rsidRPr="6ADEABE3" w:rsidR="5A2278FE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 xml:space="preserve"> </w:t>
            </w:r>
            <w:r w:rsidRPr="6ADEABE3" w:rsidR="201B8249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IP</w:t>
            </w:r>
            <w:r w:rsidRPr="6ADEABE3" w:rsidR="5AB0B0CE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 xml:space="preserve">, </w:t>
            </w:r>
            <w:r w:rsidRPr="6ADEABE3" w:rsidR="201B8249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packet, header, data payload, slide deck, reuse, remix, public, private, one-way, two-way</w:t>
            </w:r>
          </w:p>
          <w:p w:rsidR="6CDF127D" w:rsidP="6CDF127D" w:rsidRDefault="6CDF127D" w14:paraId="19DC78A8" w14:textId="64E3FB1B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</w:p>
          <w:p w:rsidRPr="00756B1D" w:rsidR="003278DD" w:rsidP="6CDF127D" w:rsidRDefault="003278DD" w14:paraId="59461C85" w14:textId="2DFCDC7F">
            <w:pPr>
              <w:pStyle w:val="Normal"/>
              <w:spacing w:line="240" w:lineRule="auto"/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</w:pPr>
            <w:r w:rsidRPr="6CDF127D" w:rsidR="201B8249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 xml:space="preserve">system, </w:t>
            </w:r>
            <w:r w:rsidRPr="6CDF127D" w:rsidR="4F92E155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>age-related</w:t>
            </w:r>
            <w:r w:rsidRPr="6CDF127D" w:rsidR="201B8249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>, technology, persuasive design</w:t>
            </w:r>
          </w:p>
        </w:tc>
        <w:tc>
          <w:tcPr>
            <w:tcW w:w="4725" w:type="dxa"/>
            <w:tcMar/>
          </w:tcPr>
          <w:p w:rsidR="6CDF127D" w:rsidP="6CDF127D" w:rsidRDefault="6CDF127D" w14:paraId="3B29443F" w14:textId="6E709F40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  <w:r w:rsidRPr="6ADEABE3" w:rsidR="201B8249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media,</w:t>
            </w:r>
            <w:r w:rsidRPr="6ADEABE3" w:rsidR="30512656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 xml:space="preserve"> </w:t>
            </w:r>
            <w:r w:rsidRPr="6ADEABE3" w:rsidR="201B8249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HTML</w:t>
            </w:r>
            <w:r w:rsidRPr="6ADEABE3" w:rsidR="1D688B48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,</w:t>
            </w:r>
            <w:r w:rsidRPr="6ADEABE3" w:rsidR="201B8249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 xml:space="preserve"> logo, layout, header, copyright, breadcrumb trail, navigation, hyperlink,</w:t>
            </w:r>
            <w:r w:rsidRPr="6ADEABE3" w:rsidR="7B89F71E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 xml:space="preserve"> </w:t>
            </w:r>
            <w:r w:rsidRPr="6ADEABE3" w:rsidR="201B8249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subpage, implication, external link, embed</w:t>
            </w:r>
          </w:p>
          <w:p w:rsidR="6CDF127D" w:rsidP="6CDF127D" w:rsidRDefault="6CDF127D" w14:paraId="3CBCDB73" w14:textId="7487E53D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</w:p>
          <w:p w:rsidRPr="00756B1D" w:rsidR="003278DD" w:rsidP="6CDF127D" w:rsidRDefault="003278DD" w14:paraId="71C10E01" w14:textId="7FB69183">
            <w:pPr>
              <w:pStyle w:val="Normal"/>
              <w:spacing w:line="240" w:lineRule="auto"/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</w:pPr>
            <w:r w:rsidRPr="6CDF127D" w:rsidR="201B8249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>software, apps, privacy, services, online content, illegally, phishing</w:t>
            </w:r>
          </w:p>
        </w:tc>
        <w:tc>
          <w:tcPr>
            <w:tcW w:w="4245" w:type="dxa"/>
            <w:tcMar/>
          </w:tcPr>
          <w:p w:rsidR="6CDF127D" w:rsidP="6CDF127D" w:rsidRDefault="6CDF127D" w14:paraId="709854D3" w14:textId="01F6C1EB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  <w:r w:rsidRPr="6ADEABE3" w:rsidR="7501DADF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v</w:t>
            </w:r>
            <w:r w:rsidRPr="6ADEABE3" w:rsidR="201B8249"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  <w:t>ariable, change, name, value, set, design, event, algorithm, code, task, artwork, program, project, test, debug, improve, evaluate, share</w:t>
            </w:r>
          </w:p>
          <w:p w:rsidR="6CDF127D" w:rsidP="6CDF127D" w:rsidRDefault="6CDF127D" w14:paraId="4839C264" w14:textId="515DA11D">
            <w:pPr>
              <w:pStyle w:val="Normal"/>
              <w:spacing w:line="240" w:lineRule="auto"/>
              <w:rPr>
                <w:rFonts w:ascii="Tahoma" w:hAnsi="Tahoma" w:eastAsia="Tahoma" w:cs="Tahoma"/>
                <w:noProof w:val="0"/>
                <w:sz w:val="16"/>
                <w:szCs w:val="16"/>
                <w:lang w:val="en-US"/>
              </w:rPr>
            </w:pPr>
          </w:p>
          <w:p w:rsidRPr="00756B1D" w:rsidR="003278DD" w:rsidP="6CDF127D" w:rsidRDefault="003278DD" w14:paraId="16432797" w14:textId="349FD907">
            <w:pPr>
              <w:pStyle w:val="Normal"/>
              <w:spacing w:line="240" w:lineRule="auto"/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</w:pPr>
            <w:r w:rsidRPr="6CDF127D" w:rsidR="201B8249">
              <w:rPr>
                <w:rFonts w:ascii="Tahoma" w:hAnsi="Tahoma" w:eastAsia="Tahoma" w:cs="Tahoma"/>
                <w:b w:val="1"/>
                <w:bCs w:val="1"/>
                <w:noProof w:val="0"/>
                <w:sz w:val="16"/>
                <w:szCs w:val="16"/>
                <w:lang w:val="en-US"/>
              </w:rPr>
              <w:t>identity, online content, representation</w:t>
            </w:r>
          </w:p>
        </w:tc>
      </w:tr>
    </w:tbl>
    <w:p w:rsidRPr="00756B1D" w:rsidR="3CC521BA" w:rsidP="6CDF127D" w:rsidRDefault="3CC521BA" w14:paraId="773311E2" w14:textId="50E077D5">
      <w:pPr>
        <w:spacing w:line="240" w:lineRule="auto"/>
        <w:rPr>
          <w:rFonts w:ascii="Tahoma" w:hAnsi="Tahoma" w:eastAsia="Tahoma" w:cs="Tahoma"/>
          <w:sz w:val="16"/>
          <w:szCs w:val="16"/>
        </w:rPr>
      </w:pPr>
    </w:p>
    <w:sectPr w:rsidRPr="00756B1D" w:rsidR="3CC52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">
    <w:nsid w:val="131b3eb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44245E3D"/>
    <w:multiLevelType w:val="multilevel"/>
    <w:tmpl w:val="3E6E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FC1148"/>
    <w:rsid w:val="00244982"/>
    <w:rsid w:val="0029121A"/>
    <w:rsid w:val="003278DD"/>
    <w:rsid w:val="00592E7F"/>
    <w:rsid w:val="00756B1D"/>
    <w:rsid w:val="0081484D"/>
    <w:rsid w:val="00CF5144"/>
    <w:rsid w:val="00D26F81"/>
    <w:rsid w:val="00F93E0F"/>
    <w:rsid w:val="0111B143"/>
    <w:rsid w:val="0190563D"/>
    <w:rsid w:val="02106D00"/>
    <w:rsid w:val="0371DA68"/>
    <w:rsid w:val="03E6E79E"/>
    <w:rsid w:val="052655E5"/>
    <w:rsid w:val="05CAD50F"/>
    <w:rsid w:val="07026A82"/>
    <w:rsid w:val="075FCF12"/>
    <w:rsid w:val="07668783"/>
    <w:rsid w:val="07C3DB38"/>
    <w:rsid w:val="07D6B620"/>
    <w:rsid w:val="08065136"/>
    <w:rsid w:val="084BC859"/>
    <w:rsid w:val="0889B43B"/>
    <w:rsid w:val="08BB2C86"/>
    <w:rsid w:val="095C3FA6"/>
    <w:rsid w:val="099072EA"/>
    <w:rsid w:val="0997841C"/>
    <w:rsid w:val="0A6794E7"/>
    <w:rsid w:val="0AC84384"/>
    <w:rsid w:val="0BF05AA1"/>
    <w:rsid w:val="0C342D3B"/>
    <w:rsid w:val="0CAFAF0C"/>
    <w:rsid w:val="0E7BC6DA"/>
    <w:rsid w:val="0FDE4D8F"/>
    <w:rsid w:val="10954525"/>
    <w:rsid w:val="10A40250"/>
    <w:rsid w:val="1173521A"/>
    <w:rsid w:val="11A7565B"/>
    <w:rsid w:val="11C5D70D"/>
    <w:rsid w:val="11CAA57F"/>
    <w:rsid w:val="1217C5BF"/>
    <w:rsid w:val="131A147B"/>
    <w:rsid w:val="13837FCE"/>
    <w:rsid w:val="1542A858"/>
    <w:rsid w:val="1578153D"/>
    <w:rsid w:val="16A94951"/>
    <w:rsid w:val="1768ABCD"/>
    <w:rsid w:val="176A7955"/>
    <w:rsid w:val="17C76551"/>
    <w:rsid w:val="17CCCCB5"/>
    <w:rsid w:val="18181213"/>
    <w:rsid w:val="1823F2A5"/>
    <w:rsid w:val="1896164A"/>
    <w:rsid w:val="19075239"/>
    <w:rsid w:val="1922EAC5"/>
    <w:rsid w:val="19259EB4"/>
    <w:rsid w:val="192CC76A"/>
    <w:rsid w:val="19F6B92E"/>
    <w:rsid w:val="1A0B9E17"/>
    <w:rsid w:val="1A53CAF9"/>
    <w:rsid w:val="1ACB0A0B"/>
    <w:rsid w:val="1B53F4A3"/>
    <w:rsid w:val="1B65DB5E"/>
    <w:rsid w:val="1BBAC763"/>
    <w:rsid w:val="1D108F0E"/>
    <w:rsid w:val="1D688B48"/>
    <w:rsid w:val="1DE1A117"/>
    <w:rsid w:val="1DF2D78D"/>
    <w:rsid w:val="1E015309"/>
    <w:rsid w:val="1EC71141"/>
    <w:rsid w:val="1FB98E62"/>
    <w:rsid w:val="1FC38D45"/>
    <w:rsid w:val="1FC47CB8"/>
    <w:rsid w:val="201B8249"/>
    <w:rsid w:val="20B03FC4"/>
    <w:rsid w:val="20CB1CC9"/>
    <w:rsid w:val="20D7FC2E"/>
    <w:rsid w:val="212CE671"/>
    <w:rsid w:val="2130D2C0"/>
    <w:rsid w:val="217FA18F"/>
    <w:rsid w:val="21F517A1"/>
    <w:rsid w:val="2247F3BC"/>
    <w:rsid w:val="22D6CB4E"/>
    <w:rsid w:val="234512B9"/>
    <w:rsid w:val="23457E84"/>
    <w:rsid w:val="23E11EE0"/>
    <w:rsid w:val="23E1C9B6"/>
    <w:rsid w:val="242E117B"/>
    <w:rsid w:val="24BC60C5"/>
    <w:rsid w:val="2509BF87"/>
    <w:rsid w:val="25848CE7"/>
    <w:rsid w:val="25A2113A"/>
    <w:rsid w:val="2676B625"/>
    <w:rsid w:val="2697B3D0"/>
    <w:rsid w:val="26B03D4C"/>
    <w:rsid w:val="26FFCA74"/>
    <w:rsid w:val="273085C0"/>
    <w:rsid w:val="277337D3"/>
    <w:rsid w:val="280E2585"/>
    <w:rsid w:val="2880C38D"/>
    <w:rsid w:val="28FECDA8"/>
    <w:rsid w:val="2950188C"/>
    <w:rsid w:val="2956341E"/>
    <w:rsid w:val="299EE90B"/>
    <w:rsid w:val="29D9071C"/>
    <w:rsid w:val="29DC7AA6"/>
    <w:rsid w:val="2A2C0EA5"/>
    <w:rsid w:val="2A35594C"/>
    <w:rsid w:val="2A68C611"/>
    <w:rsid w:val="2AB43676"/>
    <w:rsid w:val="2AF9326D"/>
    <w:rsid w:val="2BE96082"/>
    <w:rsid w:val="2C1D617D"/>
    <w:rsid w:val="2C6C74EB"/>
    <w:rsid w:val="2D4DA4CC"/>
    <w:rsid w:val="2EFBA5BE"/>
    <w:rsid w:val="2F1BF1AB"/>
    <w:rsid w:val="2F6BC786"/>
    <w:rsid w:val="2F85061D"/>
    <w:rsid w:val="3033971C"/>
    <w:rsid w:val="30512656"/>
    <w:rsid w:val="306C1678"/>
    <w:rsid w:val="3085F76A"/>
    <w:rsid w:val="30959FEE"/>
    <w:rsid w:val="30B8F227"/>
    <w:rsid w:val="30E4E304"/>
    <w:rsid w:val="316DC494"/>
    <w:rsid w:val="320DE0A2"/>
    <w:rsid w:val="32812844"/>
    <w:rsid w:val="329A0810"/>
    <w:rsid w:val="32ABC708"/>
    <w:rsid w:val="32D899B0"/>
    <w:rsid w:val="33B155A7"/>
    <w:rsid w:val="34BC2F60"/>
    <w:rsid w:val="35245A20"/>
    <w:rsid w:val="3646D5A5"/>
    <w:rsid w:val="36B1A0F7"/>
    <w:rsid w:val="373642E3"/>
    <w:rsid w:val="37C905BA"/>
    <w:rsid w:val="3874416D"/>
    <w:rsid w:val="389D6560"/>
    <w:rsid w:val="39E4DE98"/>
    <w:rsid w:val="3A328215"/>
    <w:rsid w:val="3A4702C9"/>
    <w:rsid w:val="3A921039"/>
    <w:rsid w:val="3AA1EE57"/>
    <w:rsid w:val="3B229DA2"/>
    <w:rsid w:val="3B764405"/>
    <w:rsid w:val="3B798743"/>
    <w:rsid w:val="3BD3E287"/>
    <w:rsid w:val="3CC521BA"/>
    <w:rsid w:val="3CEA1804"/>
    <w:rsid w:val="3D72AD59"/>
    <w:rsid w:val="3DBB396D"/>
    <w:rsid w:val="3DFC1148"/>
    <w:rsid w:val="3EA8A710"/>
    <w:rsid w:val="40C6533E"/>
    <w:rsid w:val="40E90161"/>
    <w:rsid w:val="40ECAA21"/>
    <w:rsid w:val="40F8D24E"/>
    <w:rsid w:val="41B2A106"/>
    <w:rsid w:val="4232F1AE"/>
    <w:rsid w:val="424622AB"/>
    <w:rsid w:val="42B655FD"/>
    <w:rsid w:val="42F5FB15"/>
    <w:rsid w:val="430A3237"/>
    <w:rsid w:val="437255D4"/>
    <w:rsid w:val="43800E12"/>
    <w:rsid w:val="445391FF"/>
    <w:rsid w:val="450DB95C"/>
    <w:rsid w:val="453899E2"/>
    <w:rsid w:val="45C74E70"/>
    <w:rsid w:val="45C94CC5"/>
    <w:rsid w:val="46A73DDD"/>
    <w:rsid w:val="47375E03"/>
    <w:rsid w:val="4760DE7A"/>
    <w:rsid w:val="47A1D0C7"/>
    <w:rsid w:val="47A955E5"/>
    <w:rsid w:val="47D592BE"/>
    <w:rsid w:val="483DFB35"/>
    <w:rsid w:val="489B0946"/>
    <w:rsid w:val="4930FB37"/>
    <w:rsid w:val="49348AA1"/>
    <w:rsid w:val="4953DB01"/>
    <w:rsid w:val="4A61EAF4"/>
    <w:rsid w:val="4AC716CD"/>
    <w:rsid w:val="4BDD0A9C"/>
    <w:rsid w:val="4C2AC10B"/>
    <w:rsid w:val="4CF103CC"/>
    <w:rsid w:val="4D816C1F"/>
    <w:rsid w:val="4D92E7AD"/>
    <w:rsid w:val="4DA6B22A"/>
    <w:rsid w:val="4E2493C5"/>
    <w:rsid w:val="4E8CC2B4"/>
    <w:rsid w:val="4F293A73"/>
    <w:rsid w:val="4F62475A"/>
    <w:rsid w:val="4F92E155"/>
    <w:rsid w:val="4FC5B3CD"/>
    <w:rsid w:val="5037D0AE"/>
    <w:rsid w:val="50891578"/>
    <w:rsid w:val="50B6289C"/>
    <w:rsid w:val="50C3A1F4"/>
    <w:rsid w:val="5149F046"/>
    <w:rsid w:val="51581940"/>
    <w:rsid w:val="518E5BB6"/>
    <w:rsid w:val="51E730A5"/>
    <w:rsid w:val="52275926"/>
    <w:rsid w:val="52F56146"/>
    <w:rsid w:val="53157A98"/>
    <w:rsid w:val="541FCBA9"/>
    <w:rsid w:val="543E5E46"/>
    <w:rsid w:val="549EC07C"/>
    <w:rsid w:val="55A3AB07"/>
    <w:rsid w:val="55D56AEC"/>
    <w:rsid w:val="562CA7A3"/>
    <w:rsid w:val="579A8809"/>
    <w:rsid w:val="57FD6554"/>
    <w:rsid w:val="58C62A8D"/>
    <w:rsid w:val="58F38409"/>
    <w:rsid w:val="59015671"/>
    <w:rsid w:val="5979897F"/>
    <w:rsid w:val="59D694C4"/>
    <w:rsid w:val="59E4CE39"/>
    <w:rsid w:val="5A2278FE"/>
    <w:rsid w:val="5A6A5E79"/>
    <w:rsid w:val="5A6A68D6"/>
    <w:rsid w:val="5A7081EE"/>
    <w:rsid w:val="5A8923A6"/>
    <w:rsid w:val="5AB0B0CE"/>
    <w:rsid w:val="5BC450FE"/>
    <w:rsid w:val="5BC80C80"/>
    <w:rsid w:val="5BF0D34D"/>
    <w:rsid w:val="5C36586E"/>
    <w:rsid w:val="5C4478F9"/>
    <w:rsid w:val="5C476007"/>
    <w:rsid w:val="5C7A1CC7"/>
    <w:rsid w:val="5DE7E849"/>
    <w:rsid w:val="5E9357A8"/>
    <w:rsid w:val="5EC1AFDC"/>
    <w:rsid w:val="5ED5281E"/>
    <w:rsid w:val="5F1E980C"/>
    <w:rsid w:val="5F2A81DD"/>
    <w:rsid w:val="5FB05748"/>
    <w:rsid w:val="60ADF264"/>
    <w:rsid w:val="6207AD65"/>
    <w:rsid w:val="62BAC304"/>
    <w:rsid w:val="62D7910E"/>
    <w:rsid w:val="63385040"/>
    <w:rsid w:val="634652B9"/>
    <w:rsid w:val="6398768A"/>
    <w:rsid w:val="63B98B2A"/>
    <w:rsid w:val="64C32FC4"/>
    <w:rsid w:val="65E4C79A"/>
    <w:rsid w:val="6616D469"/>
    <w:rsid w:val="6639E3AA"/>
    <w:rsid w:val="6644847C"/>
    <w:rsid w:val="66B415E9"/>
    <w:rsid w:val="66DB6DEE"/>
    <w:rsid w:val="67C6ACEB"/>
    <w:rsid w:val="6815F21D"/>
    <w:rsid w:val="682EDB45"/>
    <w:rsid w:val="69213513"/>
    <w:rsid w:val="694F45A4"/>
    <w:rsid w:val="69C5EB8C"/>
    <w:rsid w:val="6ADEABE3"/>
    <w:rsid w:val="6B643556"/>
    <w:rsid w:val="6B7E3293"/>
    <w:rsid w:val="6BE34C8D"/>
    <w:rsid w:val="6C2EBA79"/>
    <w:rsid w:val="6C818709"/>
    <w:rsid w:val="6C8B29F3"/>
    <w:rsid w:val="6C9562BF"/>
    <w:rsid w:val="6CBC6926"/>
    <w:rsid w:val="6CDF127D"/>
    <w:rsid w:val="6CFE7F8F"/>
    <w:rsid w:val="6D2F7FBC"/>
    <w:rsid w:val="6DC10D4B"/>
    <w:rsid w:val="6F20DB1C"/>
    <w:rsid w:val="6FE3DCEF"/>
    <w:rsid w:val="70728652"/>
    <w:rsid w:val="70A101BC"/>
    <w:rsid w:val="71C49A92"/>
    <w:rsid w:val="71FDD8AC"/>
    <w:rsid w:val="721E30B0"/>
    <w:rsid w:val="723653FE"/>
    <w:rsid w:val="734371D9"/>
    <w:rsid w:val="73F54858"/>
    <w:rsid w:val="7407FBF9"/>
    <w:rsid w:val="7412D9EC"/>
    <w:rsid w:val="74B02C6B"/>
    <w:rsid w:val="7501DADF"/>
    <w:rsid w:val="7535EC0A"/>
    <w:rsid w:val="757B65C8"/>
    <w:rsid w:val="75CBD8F9"/>
    <w:rsid w:val="778A3BCB"/>
    <w:rsid w:val="77C683B8"/>
    <w:rsid w:val="7898F937"/>
    <w:rsid w:val="79190583"/>
    <w:rsid w:val="79A2ED50"/>
    <w:rsid w:val="7A5C03ED"/>
    <w:rsid w:val="7A84E48C"/>
    <w:rsid w:val="7B219130"/>
    <w:rsid w:val="7B2B5DF7"/>
    <w:rsid w:val="7B3CEFBE"/>
    <w:rsid w:val="7B3DB4D2"/>
    <w:rsid w:val="7B89F71E"/>
    <w:rsid w:val="7B96D379"/>
    <w:rsid w:val="7C11EC83"/>
    <w:rsid w:val="7C148FDE"/>
    <w:rsid w:val="7CA2991F"/>
    <w:rsid w:val="7CD46850"/>
    <w:rsid w:val="7CF095D9"/>
    <w:rsid w:val="7D06B2E2"/>
    <w:rsid w:val="7DAA9612"/>
    <w:rsid w:val="7EDC85DD"/>
    <w:rsid w:val="7F1882F0"/>
    <w:rsid w:val="7FD0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C1148"/>
  <w15:chartTrackingRefBased/>
  <w15:docId w15:val="{87B28221-800A-4526-B329-9C30E814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oypena" w:customStyle="1">
    <w:name w:val="oypena"/>
    <w:basedOn w:val="DefaultParagraphFont"/>
    <w:rsid w:val="0081484D"/>
  </w:style>
  <w:style w:type="paragraph" w:styleId="cvgsua" w:customStyle="1">
    <w:name w:val="cvgsua"/>
    <w:basedOn w:val="Normal"/>
    <w:rsid w:val="0081484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val="en-GB" w:eastAsia="en-GB"/>
    </w:rPr>
  </w:style>
  <w:style w:type="paragraph" w:styleId="ListParagraph">
    <w:uiPriority w:val="34"/>
    <w:name w:val="List Paragraph"/>
    <w:basedOn w:val="Normal"/>
    <w:qFormat/>
    <w:rsid w:val="682EDB4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image" Target="/media/image2.png" Id="R8ad4b0f29f7b4fb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7730F28EE2DA48AC2CDDF450F0E4D1" ma:contentTypeVersion="14" ma:contentTypeDescription="Create a new document." ma:contentTypeScope="" ma:versionID="329a80c78f3fe667e9d1e98bfc94b7a4">
  <xsd:schema xmlns:xsd="http://www.w3.org/2001/XMLSchema" xmlns:xs="http://www.w3.org/2001/XMLSchema" xmlns:p="http://schemas.microsoft.com/office/2006/metadata/properties" xmlns:ns2="5541d1f8-6cc1-48c9-85c0-5bd5ef31908b" xmlns:ns3="d4cd42e6-911c-45b8-8cde-110ba40746c7" targetNamespace="http://schemas.microsoft.com/office/2006/metadata/properties" ma:root="true" ma:fieldsID="be82512850c7f6db51a237b327a2f13f" ns2:_="" ns3:_="">
    <xsd:import namespace="5541d1f8-6cc1-48c9-85c0-5bd5ef31908b"/>
    <xsd:import namespace="d4cd42e6-911c-45b8-8cde-110ba4074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1d1f8-6cc1-48c9-85c0-5bd5ef319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174a254-04af-41b5-ade8-9fee6c326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d42e6-911c-45b8-8cde-110ba40746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66cef8-009a-498e-9512-3592abb93f7b}" ma:internalName="TaxCatchAll" ma:showField="CatchAllData" ma:web="d4cd42e6-911c-45b8-8cde-110ba4074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41d1f8-6cc1-48c9-85c0-5bd5ef31908b">
      <Terms xmlns="http://schemas.microsoft.com/office/infopath/2007/PartnerControls"/>
    </lcf76f155ced4ddcb4097134ff3c332f>
    <TaxCatchAll xmlns="d4cd42e6-911c-45b8-8cde-110ba40746c7" xsi:nil="true"/>
  </documentManagement>
</p:properties>
</file>

<file path=customXml/itemProps1.xml><?xml version="1.0" encoding="utf-8"?>
<ds:datastoreItem xmlns:ds="http://schemas.openxmlformats.org/officeDocument/2006/customXml" ds:itemID="{E6ED8142-E0ED-4473-B6C4-BE08BED63806}"/>
</file>

<file path=customXml/itemProps2.xml><?xml version="1.0" encoding="utf-8"?>
<ds:datastoreItem xmlns:ds="http://schemas.openxmlformats.org/officeDocument/2006/customXml" ds:itemID="{CFD8668B-13BD-4B62-9465-F2BA4D21BFBB}"/>
</file>

<file path=customXml/itemProps3.xml><?xml version="1.0" encoding="utf-8"?>
<ds:datastoreItem xmlns:ds="http://schemas.openxmlformats.org/officeDocument/2006/customXml" ds:itemID="{6DFCFEAC-BE10-47B1-A768-E75347BDA1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Lawton</dc:creator>
  <cp:keywords/>
  <dc:description/>
  <cp:lastModifiedBy>Claire Lawton</cp:lastModifiedBy>
  <cp:revision>12</cp:revision>
  <dcterms:created xsi:type="dcterms:W3CDTF">2024-11-28T10:10:00Z</dcterms:created>
  <dcterms:modified xsi:type="dcterms:W3CDTF">2025-03-04T08:18:37Z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0x010100817730F28EE2DA48AC2CDDF450F0E4D1</vt:lpwstr>
  </property>
  <property fmtid="{D5CDD505-2E9C-101B-9397-08002B2CF9AE}" pid="3" name="MediaServiceImageTags">
    <vt:lpwstr/>
  </property>
</Properties>
</file>